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rPr>
        <w:t>4</w:t>
      </w:r>
      <w:r>
        <w:rPr>
          <w:rFonts w:hint="default" w:ascii="Times New Roman" w:hAnsi="Times New Roman" w:eastAsia="黑体" w:cs="Times New Roman"/>
          <w:szCs w:val="32"/>
        </w:rPr>
        <w:t>-</w:t>
      </w:r>
      <w:r>
        <w:rPr>
          <w:rFonts w:hint="default" w:ascii="Times New Roman" w:hAnsi="Times New Roman" w:eastAsia="黑体" w:cs="Times New Roman"/>
          <w:szCs w:val="32"/>
        </w:rPr>
        <w:t>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昆明市呈贡区第四中学</w:t>
      </w:r>
      <w:r>
        <w:rPr>
          <w:rFonts w:hint="default" w:ascii="Times New Roman" w:hAnsi="Times New Roman" w:eastAsia="方正小标宋简体" w:cs="Times New Roman"/>
          <w:sz w:val="44"/>
          <w:szCs w:val="44"/>
          <w:lang w:val="en-US" w:eastAsia="zh-CN"/>
        </w:rPr>
        <w:t>2023年</w:t>
      </w:r>
      <w:r>
        <w:rPr>
          <w:rFonts w:hint="default" w:ascii="Times New Roman" w:hAnsi="Times New Roman" w:eastAsia="方正小标宋简体" w:cs="Times New Roman"/>
          <w:sz w:val="44"/>
          <w:szCs w:val="44"/>
        </w:rPr>
        <w:t>项目支出</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简体" w:cs="Times New Roman"/>
          <w:sz w:val="44"/>
          <w:szCs w:val="44"/>
        </w:rPr>
        <w:t>绩效</w:t>
      </w:r>
      <w:r>
        <w:rPr>
          <w:rFonts w:hint="default" w:ascii="Times New Roman" w:hAnsi="Times New Roman" w:eastAsia="方正小标宋简体" w:cs="Times New Roman"/>
          <w:sz w:val="44"/>
          <w:szCs w:val="44"/>
          <w:lang w:val="en-US" w:eastAsia="zh-CN"/>
        </w:rPr>
        <w:t>自评</w:t>
      </w:r>
      <w:r>
        <w:rPr>
          <w:rFonts w:hint="default" w:ascii="Times New Roman" w:hAnsi="Times New Roman" w:eastAsia="方正小标宋简体" w:cs="Times New Roman"/>
          <w:sz w:val="44"/>
          <w:szCs w:val="44"/>
        </w:rPr>
        <w:t>报告</w:t>
      </w:r>
      <w:bookmarkStart w:id="0" w:name="_GoBack"/>
      <w:bookmarkEnd w:id="0"/>
    </w:p>
    <w:p>
      <w:pPr>
        <w:keepNext w:val="0"/>
        <w:keepLines w:val="0"/>
        <w:pageBreakBefore w:val="0"/>
        <w:widowControl w:val="0"/>
        <w:kinsoku/>
        <w:wordWrap/>
        <w:overflowPunct/>
        <w:autoSpaceDE/>
        <w:autoSpaceDN/>
        <w:bidi w:val="0"/>
        <w:adjustRightInd/>
        <w:snapToGrid/>
        <w:spacing w:line="560" w:lineRule="exact"/>
        <w:ind w:firstLine="594" w:firstLineChars="200"/>
        <w:jc w:val="center"/>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891" w:firstLineChars="3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2023年，昆明市呈贡区第四中学项目支出预算金额合计100.89万元。主要包括以下项目：</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1.高中学校办学质量扶持经费87.00万元，用于高考目标奖，奖励教师为学校培养优秀人才。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2.教师研训经费12.48万元，用于名师工作室。</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3.教育管理专项经费1万元。区领导带队到我校进行教师节走访慰问活动，关心支持教育高质量发展，了解我校办学特色，协调解决学校发展短板，推动学校发展再上新台阶。</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szCs w:val="32"/>
        </w:rPr>
        <w:t>4.学科带头人和骨干教师工作经费0.5万元，充分发挥学科带头人和骨干教师队伍的示范和引领作用。</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高度重视每笔资金，保证资金准确发放，提高学校的办学质量，维护学校日常教学活动，保障学校正常运营。提升教师整体素质，使学校教学工作得到孩子、家长及周边居民的广泛好评。学校在收到项目指标后，迅速根据政策及时合法、合规使用资金。</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项目资金使用情况：2023年共有4笔项目资金，总计金额100.89万元。其中上年结转0万元，本年根据上级文件，填写项目库，收到财政拨款100.89万元，本年实际支出100.89元，年末无结转和结余情况。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szCs w:val="32"/>
        </w:rPr>
        <w:t>项目资金管理情况：我校的项目资金在区政府管理办法的基础上不断完善项目资金管理办法，讨论制定学校项目资金管理制度，保证资金的使用效益，项目资金使用之前需提供使用方案，重视对项目资金的监督管理，项目资金严格按照相关管理办法专款专用，不得挤占、挪用项目资金。</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前期准备：按照上级文件规定及时申报项目库，申请下拨资金指标。之后，我校立刻成立领导小组，明确相关人员职责，通过会议形式讨论项目实施细则，制定项目实施方案，保障项目的实施。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组织实施：根据学校前期工作安排，按照经费使用方案，</w:t>
      </w:r>
      <w:r>
        <w:rPr>
          <w:rFonts w:hint="default" w:ascii="Times New Roman" w:hAnsi="Times New Roman" w:cs="Times New Roman"/>
          <w:szCs w:val="32"/>
        </w:rPr>
        <w:t>整理齐全相关资料，由部门负责人和校领导签字后，财务进行资金发放与使用。实施过程中</w:t>
      </w:r>
      <w:r>
        <w:rPr>
          <w:rFonts w:hint="default" w:ascii="Times New Roman" w:hAnsi="Times New Roman" w:cs="Times New Roman"/>
          <w:szCs w:val="32"/>
        </w:rPr>
        <w:t>校督评成员根据项目资金管理办法定期对项目自查，确保资金使用安全有效，会计信息真实、完整和准确。</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项目的经济性分析：学校按照“先有预算、后有支出”的原则，秉承“勤俭办学”的方针，严格控制成本，按照</w:t>
      </w:r>
      <w:r>
        <w:rPr>
          <w:rFonts w:hint="default" w:ascii="Times New Roman" w:hAnsi="Times New Roman" w:cs="Times New Roman"/>
          <w:szCs w:val="32"/>
        </w:rPr>
        <w:t>实际情况结合</w:t>
      </w:r>
      <w:r>
        <w:rPr>
          <w:rFonts w:hint="default" w:ascii="Times New Roman" w:hAnsi="Times New Roman" w:cs="Times New Roman"/>
          <w:szCs w:val="32"/>
        </w:rPr>
        <w:t>预算资金</w:t>
      </w:r>
      <w:r>
        <w:rPr>
          <w:rFonts w:hint="default" w:ascii="Times New Roman" w:hAnsi="Times New Roman" w:cs="Times New Roman"/>
          <w:szCs w:val="32"/>
        </w:rPr>
        <w:t>开展工作。</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项目的效率性分析：</w:t>
      </w:r>
      <w:r>
        <w:rPr>
          <w:rFonts w:hint="default" w:ascii="Times New Roman" w:hAnsi="Times New Roman" w:cs="Times New Roman"/>
          <w:szCs w:val="32"/>
        </w:rPr>
        <w:t>我单位在项目资金足额下达后，严格控制项目支出进度，保障项目完成质量。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有效性分析：以上4个项目经费的合理、规范使用，不断增加了教师在学校工作的幸福感，提高了教师的专业素养，保障了学校教育教学的质量，且教育教学活动得到学生、家长以及周边居民的广泛好评。学校社会信誉度持续提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 可持续性分析：学校积极完善各项财经制度，不断加强资金管理，严格资金报批使用程序，使得资金的使用更加规范和高效。</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需要不断完善专项资金管理办法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资金分配合理，突出重点，严格按照上级文件批示，申请、分配项目资金，公平公正；无散小差现象；资金分配和使用方向与资金管理办法相符等。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三</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拨付及时，无滞留、闲置等现象。教师研训经费项目实际支付进度虽拨付及时，但还有提升空间，还应加强项目预算执行的计划性和前瞻性。</w:t>
      </w:r>
    </w:p>
    <w:p>
      <w:pPr>
        <w:keepNext w:val="0"/>
        <w:keepLines w:val="0"/>
        <w:pageBreakBefore w:val="0"/>
        <w:widowControl w:val="0"/>
        <w:kinsoku/>
        <w:wordWrap/>
        <w:overflowPunct/>
        <w:autoSpaceDE/>
        <w:autoSpaceDN/>
        <w:bidi w:val="0"/>
        <w:adjustRightInd/>
        <w:snapToGrid/>
        <w:spacing w:line="560" w:lineRule="exact"/>
        <w:ind w:firstLine="446" w:firstLineChars="150"/>
        <w:textAlignment w:val="auto"/>
        <w:rPr>
          <w:rFonts w:hint="default" w:ascii="Times New Roman" w:hAnsi="Times New Roman"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四</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资金使用方面的问题</w:t>
      </w:r>
    </w:p>
    <w:p>
      <w:pPr>
        <w:keepNext w:val="0"/>
        <w:keepLines w:val="0"/>
        <w:pageBreakBefore w:val="0"/>
        <w:widowControl w:val="0"/>
        <w:kinsoku/>
        <w:wordWrap/>
        <w:overflowPunct/>
        <w:autoSpaceDE/>
        <w:autoSpaceDN/>
        <w:bidi w:val="0"/>
        <w:adjustRightInd/>
        <w:snapToGrid/>
        <w:spacing w:line="560" w:lineRule="exact"/>
        <w:ind w:firstLine="446" w:firstLineChars="150"/>
        <w:textAlignment w:val="auto"/>
        <w:rPr>
          <w:rFonts w:hint="default" w:ascii="Times New Roman" w:hAnsi="Times New Roman" w:cs="Times New Roman"/>
          <w:szCs w:val="32"/>
        </w:rPr>
      </w:pPr>
      <w:r>
        <w:rPr>
          <w:rFonts w:hint="default" w:ascii="Times New Roman" w:hAnsi="Times New Roman" w:cs="Times New Roman"/>
          <w:szCs w:val="32"/>
        </w:rPr>
        <w:t>资金使用合规，无截留、挪用等现象，资金使用产生了一定的效益等。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学校将继续做好资金预算、财务管理、项目实施等工作，在实践中总结经验，弥补缺陷，不断完善并严格执行相关财务制度，把财政资金用好用实。严格按照上级部门的指示优化预算，对项目进行公平公正、真实有效的评价并按时按质进行公开。</w:t>
      </w:r>
    </w:p>
    <w:p>
      <w:pPr>
        <w:keepNext w:val="0"/>
        <w:keepLines w:val="0"/>
        <w:pageBreakBefore w:val="0"/>
        <w:widowControl w:val="0"/>
        <w:tabs>
          <w:tab w:val="left" w:pos="1093"/>
        </w:tabs>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rPr>
      </w:pPr>
    </w:p>
    <w:sectPr>
      <w:pgSz w:w="11906" w:h="16838"/>
      <w:pgMar w:top="1531" w:right="1531" w:bottom="1531" w:left="1531"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OWNmZDMyOGE0ODI5MjJiODhjMzlkNDhlOTc0MDIifQ=="/>
  </w:docVars>
  <w:rsids>
    <w:rsidRoot w:val="00744852"/>
    <w:rsid w:val="00101569"/>
    <w:rsid w:val="001206B0"/>
    <w:rsid w:val="001308C8"/>
    <w:rsid w:val="001508DE"/>
    <w:rsid w:val="00172C1C"/>
    <w:rsid w:val="001C1F4B"/>
    <w:rsid w:val="001D0D05"/>
    <w:rsid w:val="001E6AF7"/>
    <w:rsid w:val="00300829"/>
    <w:rsid w:val="00327ED8"/>
    <w:rsid w:val="0033398C"/>
    <w:rsid w:val="00361BC7"/>
    <w:rsid w:val="00377342"/>
    <w:rsid w:val="004554C9"/>
    <w:rsid w:val="00470844"/>
    <w:rsid w:val="00506B76"/>
    <w:rsid w:val="005B681C"/>
    <w:rsid w:val="006408FA"/>
    <w:rsid w:val="0066160F"/>
    <w:rsid w:val="006D38CA"/>
    <w:rsid w:val="006E4A62"/>
    <w:rsid w:val="00744852"/>
    <w:rsid w:val="007A7B7E"/>
    <w:rsid w:val="00853F6A"/>
    <w:rsid w:val="00865220"/>
    <w:rsid w:val="008D4025"/>
    <w:rsid w:val="008D6764"/>
    <w:rsid w:val="00A13323"/>
    <w:rsid w:val="00A16BE5"/>
    <w:rsid w:val="00AB4B13"/>
    <w:rsid w:val="00B138B7"/>
    <w:rsid w:val="00B248CE"/>
    <w:rsid w:val="00B97A82"/>
    <w:rsid w:val="00BE353D"/>
    <w:rsid w:val="00C001F7"/>
    <w:rsid w:val="00CF6915"/>
    <w:rsid w:val="00D23B01"/>
    <w:rsid w:val="00D339D6"/>
    <w:rsid w:val="00D83796"/>
    <w:rsid w:val="00DF2357"/>
    <w:rsid w:val="00F27F63"/>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9562D6"/>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0F1D6E"/>
    <w:rsid w:val="04313C7C"/>
    <w:rsid w:val="04515B64"/>
    <w:rsid w:val="047F0FEB"/>
    <w:rsid w:val="04826DB4"/>
    <w:rsid w:val="049D659C"/>
    <w:rsid w:val="04B0127C"/>
    <w:rsid w:val="05022FB9"/>
    <w:rsid w:val="05034DB9"/>
    <w:rsid w:val="053E16D1"/>
    <w:rsid w:val="054F6322"/>
    <w:rsid w:val="05597A8E"/>
    <w:rsid w:val="056832B2"/>
    <w:rsid w:val="056F3ED5"/>
    <w:rsid w:val="05816FE5"/>
    <w:rsid w:val="058A7E67"/>
    <w:rsid w:val="05A754DF"/>
    <w:rsid w:val="05AA2098"/>
    <w:rsid w:val="05AE36CA"/>
    <w:rsid w:val="05B4170D"/>
    <w:rsid w:val="05C32F39"/>
    <w:rsid w:val="05CC11E7"/>
    <w:rsid w:val="05DB4947"/>
    <w:rsid w:val="05E668FA"/>
    <w:rsid w:val="06380C93"/>
    <w:rsid w:val="065C129F"/>
    <w:rsid w:val="06683458"/>
    <w:rsid w:val="067D5F45"/>
    <w:rsid w:val="069C0B16"/>
    <w:rsid w:val="06BD3E45"/>
    <w:rsid w:val="06EC1A07"/>
    <w:rsid w:val="06EF7AAC"/>
    <w:rsid w:val="06F71FA1"/>
    <w:rsid w:val="06FC1B07"/>
    <w:rsid w:val="071B774F"/>
    <w:rsid w:val="072111CA"/>
    <w:rsid w:val="07344224"/>
    <w:rsid w:val="075E72BF"/>
    <w:rsid w:val="077C7A64"/>
    <w:rsid w:val="079071B3"/>
    <w:rsid w:val="07DB56AD"/>
    <w:rsid w:val="07F1509C"/>
    <w:rsid w:val="0808616E"/>
    <w:rsid w:val="080C528C"/>
    <w:rsid w:val="081D6032"/>
    <w:rsid w:val="084776CB"/>
    <w:rsid w:val="08631A09"/>
    <w:rsid w:val="08712671"/>
    <w:rsid w:val="089F5182"/>
    <w:rsid w:val="08C73F1B"/>
    <w:rsid w:val="08EF0CC7"/>
    <w:rsid w:val="08FC0E5C"/>
    <w:rsid w:val="095F1821"/>
    <w:rsid w:val="09756E61"/>
    <w:rsid w:val="09A36495"/>
    <w:rsid w:val="09C44746"/>
    <w:rsid w:val="09C82A7E"/>
    <w:rsid w:val="09E56811"/>
    <w:rsid w:val="09EB1993"/>
    <w:rsid w:val="09FE3A24"/>
    <w:rsid w:val="0A1762DE"/>
    <w:rsid w:val="0A193C15"/>
    <w:rsid w:val="0A283C07"/>
    <w:rsid w:val="0A323D45"/>
    <w:rsid w:val="0A3709CD"/>
    <w:rsid w:val="0A5A7430"/>
    <w:rsid w:val="0A641EA6"/>
    <w:rsid w:val="0A716A8A"/>
    <w:rsid w:val="0AD438ED"/>
    <w:rsid w:val="0AD87EFB"/>
    <w:rsid w:val="0B0B79B6"/>
    <w:rsid w:val="0B457769"/>
    <w:rsid w:val="0B48400B"/>
    <w:rsid w:val="0B5877E0"/>
    <w:rsid w:val="0B5F4699"/>
    <w:rsid w:val="0BC321F4"/>
    <w:rsid w:val="0BD212B0"/>
    <w:rsid w:val="0BF02C51"/>
    <w:rsid w:val="0C767178"/>
    <w:rsid w:val="0C7B3567"/>
    <w:rsid w:val="0CC954FA"/>
    <w:rsid w:val="0CD31715"/>
    <w:rsid w:val="0CE916F8"/>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0FEE34C9"/>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6645D5"/>
    <w:rsid w:val="116752E1"/>
    <w:rsid w:val="11986BE0"/>
    <w:rsid w:val="11A94E28"/>
    <w:rsid w:val="11AE79F1"/>
    <w:rsid w:val="11AF7E93"/>
    <w:rsid w:val="11CC4D0B"/>
    <w:rsid w:val="122417EB"/>
    <w:rsid w:val="123D1BD7"/>
    <w:rsid w:val="124E7B6B"/>
    <w:rsid w:val="125D068B"/>
    <w:rsid w:val="12A37B1F"/>
    <w:rsid w:val="12C35F63"/>
    <w:rsid w:val="12CE4B61"/>
    <w:rsid w:val="12E051BC"/>
    <w:rsid w:val="13076D7C"/>
    <w:rsid w:val="13234288"/>
    <w:rsid w:val="132B52F5"/>
    <w:rsid w:val="134F5F13"/>
    <w:rsid w:val="13537B38"/>
    <w:rsid w:val="13752178"/>
    <w:rsid w:val="13963277"/>
    <w:rsid w:val="13B73C20"/>
    <w:rsid w:val="13D61C30"/>
    <w:rsid w:val="141554C8"/>
    <w:rsid w:val="141A14B2"/>
    <w:rsid w:val="14314B43"/>
    <w:rsid w:val="146C78B7"/>
    <w:rsid w:val="146D2176"/>
    <w:rsid w:val="147B5916"/>
    <w:rsid w:val="148A0FC1"/>
    <w:rsid w:val="149A7D16"/>
    <w:rsid w:val="151333BB"/>
    <w:rsid w:val="151B1F81"/>
    <w:rsid w:val="15225C5D"/>
    <w:rsid w:val="155838BF"/>
    <w:rsid w:val="15787EEF"/>
    <w:rsid w:val="157E17E6"/>
    <w:rsid w:val="158D294E"/>
    <w:rsid w:val="15914050"/>
    <w:rsid w:val="159D4049"/>
    <w:rsid w:val="15CC7B0F"/>
    <w:rsid w:val="15DE0EFB"/>
    <w:rsid w:val="15E054DE"/>
    <w:rsid w:val="15E43059"/>
    <w:rsid w:val="16223961"/>
    <w:rsid w:val="164613D4"/>
    <w:rsid w:val="16514884"/>
    <w:rsid w:val="16551D86"/>
    <w:rsid w:val="16663DB9"/>
    <w:rsid w:val="16951628"/>
    <w:rsid w:val="16C71B82"/>
    <w:rsid w:val="16CD24EB"/>
    <w:rsid w:val="16E66963"/>
    <w:rsid w:val="17005FBC"/>
    <w:rsid w:val="17023D15"/>
    <w:rsid w:val="173E4D36"/>
    <w:rsid w:val="173E4FE9"/>
    <w:rsid w:val="1796390A"/>
    <w:rsid w:val="17D858C9"/>
    <w:rsid w:val="17E03085"/>
    <w:rsid w:val="17FC10C9"/>
    <w:rsid w:val="18042E49"/>
    <w:rsid w:val="180949E1"/>
    <w:rsid w:val="180C6D7F"/>
    <w:rsid w:val="180E2687"/>
    <w:rsid w:val="185C2EC6"/>
    <w:rsid w:val="1872212F"/>
    <w:rsid w:val="188D20FB"/>
    <w:rsid w:val="18E144C4"/>
    <w:rsid w:val="18FF04F5"/>
    <w:rsid w:val="192D0BBE"/>
    <w:rsid w:val="19496852"/>
    <w:rsid w:val="195102BA"/>
    <w:rsid w:val="19522263"/>
    <w:rsid w:val="195D0DA0"/>
    <w:rsid w:val="196C4CD5"/>
    <w:rsid w:val="198458F8"/>
    <w:rsid w:val="19B77F35"/>
    <w:rsid w:val="19D030B3"/>
    <w:rsid w:val="19DF7F59"/>
    <w:rsid w:val="19E63DA8"/>
    <w:rsid w:val="1A14446F"/>
    <w:rsid w:val="1A303929"/>
    <w:rsid w:val="1A444D9C"/>
    <w:rsid w:val="1A5870B5"/>
    <w:rsid w:val="1A615D7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7C2A64"/>
    <w:rsid w:val="1D837CCB"/>
    <w:rsid w:val="1D8E1D46"/>
    <w:rsid w:val="1DA448B8"/>
    <w:rsid w:val="1DBA56AC"/>
    <w:rsid w:val="1E02603A"/>
    <w:rsid w:val="1E13148F"/>
    <w:rsid w:val="1E472722"/>
    <w:rsid w:val="1E611CD2"/>
    <w:rsid w:val="1E730E0E"/>
    <w:rsid w:val="1E8314EF"/>
    <w:rsid w:val="1EBA2EF4"/>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70DE5"/>
    <w:rsid w:val="1F7831FB"/>
    <w:rsid w:val="1FB12545"/>
    <w:rsid w:val="1FB81169"/>
    <w:rsid w:val="1FBA2D55"/>
    <w:rsid w:val="1FC26389"/>
    <w:rsid w:val="1FCD2762"/>
    <w:rsid w:val="20085EE1"/>
    <w:rsid w:val="201303A4"/>
    <w:rsid w:val="201A4A22"/>
    <w:rsid w:val="20303B21"/>
    <w:rsid w:val="2039253E"/>
    <w:rsid w:val="206B2351"/>
    <w:rsid w:val="209548C1"/>
    <w:rsid w:val="20A36C97"/>
    <w:rsid w:val="20F76C2D"/>
    <w:rsid w:val="210310C8"/>
    <w:rsid w:val="211A5ECC"/>
    <w:rsid w:val="213C2D54"/>
    <w:rsid w:val="213D197A"/>
    <w:rsid w:val="2141248D"/>
    <w:rsid w:val="214C1851"/>
    <w:rsid w:val="21643634"/>
    <w:rsid w:val="21AD71BB"/>
    <w:rsid w:val="21F5533E"/>
    <w:rsid w:val="21FD171D"/>
    <w:rsid w:val="22450DA6"/>
    <w:rsid w:val="22745542"/>
    <w:rsid w:val="22B61C24"/>
    <w:rsid w:val="22CA3922"/>
    <w:rsid w:val="22F73F60"/>
    <w:rsid w:val="233375D8"/>
    <w:rsid w:val="23526B39"/>
    <w:rsid w:val="237568E8"/>
    <w:rsid w:val="239C3D02"/>
    <w:rsid w:val="23BC21D4"/>
    <w:rsid w:val="240F1CD3"/>
    <w:rsid w:val="246A2D52"/>
    <w:rsid w:val="246F4F21"/>
    <w:rsid w:val="24771887"/>
    <w:rsid w:val="24875739"/>
    <w:rsid w:val="24AD17CF"/>
    <w:rsid w:val="24B13F55"/>
    <w:rsid w:val="24B47745"/>
    <w:rsid w:val="24B9560D"/>
    <w:rsid w:val="24D6228E"/>
    <w:rsid w:val="24DA09FD"/>
    <w:rsid w:val="24E4649D"/>
    <w:rsid w:val="24FB4985"/>
    <w:rsid w:val="25286889"/>
    <w:rsid w:val="255935A4"/>
    <w:rsid w:val="258F0EC0"/>
    <w:rsid w:val="25A273EF"/>
    <w:rsid w:val="25A83D28"/>
    <w:rsid w:val="25B77D33"/>
    <w:rsid w:val="25C715FD"/>
    <w:rsid w:val="25EA3096"/>
    <w:rsid w:val="263969E5"/>
    <w:rsid w:val="26512CBF"/>
    <w:rsid w:val="266B3E6D"/>
    <w:rsid w:val="26871534"/>
    <w:rsid w:val="268B675E"/>
    <w:rsid w:val="268F3527"/>
    <w:rsid w:val="26AB756D"/>
    <w:rsid w:val="26C732A2"/>
    <w:rsid w:val="26C9368A"/>
    <w:rsid w:val="26F52F93"/>
    <w:rsid w:val="26F61DA8"/>
    <w:rsid w:val="27434F5A"/>
    <w:rsid w:val="27494102"/>
    <w:rsid w:val="275859A0"/>
    <w:rsid w:val="275E7146"/>
    <w:rsid w:val="27755663"/>
    <w:rsid w:val="27A139A0"/>
    <w:rsid w:val="27B23BF4"/>
    <w:rsid w:val="27BC1F45"/>
    <w:rsid w:val="27BF47BB"/>
    <w:rsid w:val="2821475D"/>
    <w:rsid w:val="28214B1E"/>
    <w:rsid w:val="284425E1"/>
    <w:rsid w:val="287D7490"/>
    <w:rsid w:val="28812CD5"/>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DB716E"/>
    <w:rsid w:val="2FFB3EDD"/>
    <w:rsid w:val="300B79AD"/>
    <w:rsid w:val="300E73A6"/>
    <w:rsid w:val="3058422F"/>
    <w:rsid w:val="307C6533"/>
    <w:rsid w:val="307E4CC1"/>
    <w:rsid w:val="30F304E8"/>
    <w:rsid w:val="30FD765B"/>
    <w:rsid w:val="310E2126"/>
    <w:rsid w:val="310F3573"/>
    <w:rsid w:val="311742C8"/>
    <w:rsid w:val="31215DDC"/>
    <w:rsid w:val="31412736"/>
    <w:rsid w:val="314567FE"/>
    <w:rsid w:val="31910CE0"/>
    <w:rsid w:val="31D776FD"/>
    <w:rsid w:val="31EC2D95"/>
    <w:rsid w:val="31F52564"/>
    <w:rsid w:val="322822AE"/>
    <w:rsid w:val="324B7CE2"/>
    <w:rsid w:val="32554776"/>
    <w:rsid w:val="32600486"/>
    <w:rsid w:val="326F1DF0"/>
    <w:rsid w:val="327202E3"/>
    <w:rsid w:val="32760852"/>
    <w:rsid w:val="32B12408"/>
    <w:rsid w:val="32CE3B2E"/>
    <w:rsid w:val="32DB1233"/>
    <w:rsid w:val="32FA4CE5"/>
    <w:rsid w:val="33422634"/>
    <w:rsid w:val="334C778A"/>
    <w:rsid w:val="33760979"/>
    <w:rsid w:val="339F496B"/>
    <w:rsid w:val="33A22AE6"/>
    <w:rsid w:val="33AE4F94"/>
    <w:rsid w:val="33DB47B5"/>
    <w:rsid w:val="33DE0FDB"/>
    <w:rsid w:val="33EF7543"/>
    <w:rsid w:val="33F0141D"/>
    <w:rsid w:val="341C69CE"/>
    <w:rsid w:val="341E6E5A"/>
    <w:rsid w:val="34264730"/>
    <w:rsid w:val="34286628"/>
    <w:rsid w:val="34543195"/>
    <w:rsid w:val="348B6D5D"/>
    <w:rsid w:val="34A93833"/>
    <w:rsid w:val="34AA5361"/>
    <w:rsid w:val="34B242F3"/>
    <w:rsid w:val="34BE4918"/>
    <w:rsid w:val="34ED4EE8"/>
    <w:rsid w:val="34F12A6F"/>
    <w:rsid w:val="35084859"/>
    <w:rsid w:val="3509612E"/>
    <w:rsid w:val="355B0412"/>
    <w:rsid w:val="357020D9"/>
    <w:rsid w:val="357900C1"/>
    <w:rsid w:val="35AC1E18"/>
    <w:rsid w:val="35B00755"/>
    <w:rsid w:val="35C505A6"/>
    <w:rsid w:val="35D61672"/>
    <w:rsid w:val="35FF2740"/>
    <w:rsid w:val="36323955"/>
    <w:rsid w:val="363D7EC3"/>
    <w:rsid w:val="3679432D"/>
    <w:rsid w:val="369A349D"/>
    <w:rsid w:val="369F6C27"/>
    <w:rsid w:val="36CB3C3C"/>
    <w:rsid w:val="3701379B"/>
    <w:rsid w:val="37156D62"/>
    <w:rsid w:val="378A5996"/>
    <w:rsid w:val="37C46192"/>
    <w:rsid w:val="37DA43FA"/>
    <w:rsid w:val="382937BA"/>
    <w:rsid w:val="38341B11"/>
    <w:rsid w:val="383A044D"/>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2430C0"/>
    <w:rsid w:val="3B491FEC"/>
    <w:rsid w:val="3B5671A5"/>
    <w:rsid w:val="3B6D6696"/>
    <w:rsid w:val="3B946C9C"/>
    <w:rsid w:val="3BC44B5B"/>
    <w:rsid w:val="3BD1557C"/>
    <w:rsid w:val="3BE7692F"/>
    <w:rsid w:val="3BEF7DDE"/>
    <w:rsid w:val="3C0E0A2E"/>
    <w:rsid w:val="3C0F08CE"/>
    <w:rsid w:val="3C2123AD"/>
    <w:rsid w:val="3C8F2A2E"/>
    <w:rsid w:val="3C980D30"/>
    <w:rsid w:val="3CB951C5"/>
    <w:rsid w:val="3CBF52CC"/>
    <w:rsid w:val="3CCF16BE"/>
    <w:rsid w:val="3CFD0E13"/>
    <w:rsid w:val="3CFE624A"/>
    <w:rsid w:val="3D2A7454"/>
    <w:rsid w:val="3D605CA8"/>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5122D"/>
    <w:rsid w:val="3EDA3399"/>
    <w:rsid w:val="3EE279FE"/>
    <w:rsid w:val="3EEC2883"/>
    <w:rsid w:val="3F037254"/>
    <w:rsid w:val="3F2D7494"/>
    <w:rsid w:val="3F341FDA"/>
    <w:rsid w:val="3F406797"/>
    <w:rsid w:val="3F554625"/>
    <w:rsid w:val="3F760475"/>
    <w:rsid w:val="3F9F2861"/>
    <w:rsid w:val="3FAF6A5A"/>
    <w:rsid w:val="3FC62D15"/>
    <w:rsid w:val="3FD90C2E"/>
    <w:rsid w:val="400617AD"/>
    <w:rsid w:val="400A2999"/>
    <w:rsid w:val="400A662B"/>
    <w:rsid w:val="408E5B37"/>
    <w:rsid w:val="409B7DBF"/>
    <w:rsid w:val="40B352E4"/>
    <w:rsid w:val="40BA710F"/>
    <w:rsid w:val="40D914A8"/>
    <w:rsid w:val="40DD0AB7"/>
    <w:rsid w:val="40DE4D0C"/>
    <w:rsid w:val="40F94993"/>
    <w:rsid w:val="411E35A4"/>
    <w:rsid w:val="412C3954"/>
    <w:rsid w:val="4183217A"/>
    <w:rsid w:val="41CE2ED7"/>
    <w:rsid w:val="42254BFC"/>
    <w:rsid w:val="422B7EC8"/>
    <w:rsid w:val="42465CE7"/>
    <w:rsid w:val="4255690C"/>
    <w:rsid w:val="42607491"/>
    <w:rsid w:val="42766214"/>
    <w:rsid w:val="42BB3166"/>
    <w:rsid w:val="42E200F8"/>
    <w:rsid w:val="42ED35CF"/>
    <w:rsid w:val="42F62D87"/>
    <w:rsid w:val="430567A9"/>
    <w:rsid w:val="43111B4D"/>
    <w:rsid w:val="434C0552"/>
    <w:rsid w:val="43877FAE"/>
    <w:rsid w:val="43BF4EF5"/>
    <w:rsid w:val="43C70FC8"/>
    <w:rsid w:val="44146AF0"/>
    <w:rsid w:val="4439429D"/>
    <w:rsid w:val="443F66A6"/>
    <w:rsid w:val="445B0B54"/>
    <w:rsid w:val="44642218"/>
    <w:rsid w:val="44852429"/>
    <w:rsid w:val="44B55D88"/>
    <w:rsid w:val="44CC3399"/>
    <w:rsid w:val="44D46B04"/>
    <w:rsid w:val="45280D0F"/>
    <w:rsid w:val="452E2F48"/>
    <w:rsid w:val="458534FF"/>
    <w:rsid w:val="459800D3"/>
    <w:rsid w:val="45B323B9"/>
    <w:rsid w:val="45EB4EFB"/>
    <w:rsid w:val="46001285"/>
    <w:rsid w:val="460738BF"/>
    <w:rsid w:val="461704BF"/>
    <w:rsid w:val="462C1DA4"/>
    <w:rsid w:val="462C41F0"/>
    <w:rsid w:val="46585B76"/>
    <w:rsid w:val="46732134"/>
    <w:rsid w:val="46DF533E"/>
    <w:rsid w:val="46E44F29"/>
    <w:rsid w:val="4707219F"/>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5C2C76"/>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34D1E"/>
    <w:rsid w:val="4B3B0BD1"/>
    <w:rsid w:val="4B621CA6"/>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7F5185"/>
    <w:rsid w:val="4DA70CB8"/>
    <w:rsid w:val="4DB22F61"/>
    <w:rsid w:val="4DDA060D"/>
    <w:rsid w:val="4DDE75D4"/>
    <w:rsid w:val="4E042310"/>
    <w:rsid w:val="4E2F63FC"/>
    <w:rsid w:val="4E507DC8"/>
    <w:rsid w:val="4E526A36"/>
    <w:rsid w:val="4E7501DB"/>
    <w:rsid w:val="4E9B7D9D"/>
    <w:rsid w:val="4EA50A76"/>
    <w:rsid w:val="4EA8070C"/>
    <w:rsid w:val="4EE97C85"/>
    <w:rsid w:val="4F1C4F93"/>
    <w:rsid w:val="4F5804A6"/>
    <w:rsid w:val="4F673C2C"/>
    <w:rsid w:val="4F750F4C"/>
    <w:rsid w:val="4FA62EBF"/>
    <w:rsid w:val="4FA93122"/>
    <w:rsid w:val="4FC35881"/>
    <w:rsid w:val="500951DA"/>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D84E90"/>
    <w:rsid w:val="55DC6DD3"/>
    <w:rsid w:val="560E19DD"/>
    <w:rsid w:val="561518B7"/>
    <w:rsid w:val="561E52B2"/>
    <w:rsid w:val="56394DE4"/>
    <w:rsid w:val="563C50A8"/>
    <w:rsid w:val="564E3947"/>
    <w:rsid w:val="56523206"/>
    <w:rsid w:val="56571534"/>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6738A7"/>
    <w:rsid w:val="596B1FC3"/>
    <w:rsid w:val="59A71919"/>
    <w:rsid w:val="59C3464B"/>
    <w:rsid w:val="59D81718"/>
    <w:rsid w:val="59F95870"/>
    <w:rsid w:val="5A0E1D6B"/>
    <w:rsid w:val="5A3C6978"/>
    <w:rsid w:val="5A4B569A"/>
    <w:rsid w:val="5A505C0E"/>
    <w:rsid w:val="5A817FC9"/>
    <w:rsid w:val="5AB077D3"/>
    <w:rsid w:val="5ABF4E13"/>
    <w:rsid w:val="5AC37690"/>
    <w:rsid w:val="5B090A56"/>
    <w:rsid w:val="5B494C6C"/>
    <w:rsid w:val="5B5F7F9D"/>
    <w:rsid w:val="5B740217"/>
    <w:rsid w:val="5B753BEE"/>
    <w:rsid w:val="5B76437F"/>
    <w:rsid w:val="5B937B83"/>
    <w:rsid w:val="5BA16F3B"/>
    <w:rsid w:val="5BA901B2"/>
    <w:rsid w:val="5BAF4427"/>
    <w:rsid w:val="5BBB29A3"/>
    <w:rsid w:val="5BC03546"/>
    <w:rsid w:val="5BFD1729"/>
    <w:rsid w:val="5BFE2921"/>
    <w:rsid w:val="5C0903A3"/>
    <w:rsid w:val="5C1D7678"/>
    <w:rsid w:val="5C222AB6"/>
    <w:rsid w:val="5C2F66B3"/>
    <w:rsid w:val="5C8E0F41"/>
    <w:rsid w:val="5C997478"/>
    <w:rsid w:val="5CA72002"/>
    <w:rsid w:val="5CE92697"/>
    <w:rsid w:val="5CEA28E2"/>
    <w:rsid w:val="5CEA2C5D"/>
    <w:rsid w:val="5CFE666C"/>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EF32261"/>
    <w:rsid w:val="5F0454EA"/>
    <w:rsid w:val="5F062B31"/>
    <w:rsid w:val="5F0B49EB"/>
    <w:rsid w:val="5F2076BC"/>
    <w:rsid w:val="5F2777C3"/>
    <w:rsid w:val="5F332084"/>
    <w:rsid w:val="5F3679A2"/>
    <w:rsid w:val="5F5D7E01"/>
    <w:rsid w:val="5F734C68"/>
    <w:rsid w:val="5F8451F5"/>
    <w:rsid w:val="5FA16929"/>
    <w:rsid w:val="5FE03CF7"/>
    <w:rsid w:val="604B7FB1"/>
    <w:rsid w:val="606263F5"/>
    <w:rsid w:val="60751F73"/>
    <w:rsid w:val="609275B7"/>
    <w:rsid w:val="60962DA7"/>
    <w:rsid w:val="609C5C57"/>
    <w:rsid w:val="60A14366"/>
    <w:rsid w:val="60AC121A"/>
    <w:rsid w:val="60B711BF"/>
    <w:rsid w:val="60BB5D7E"/>
    <w:rsid w:val="60EA205E"/>
    <w:rsid w:val="60EC4193"/>
    <w:rsid w:val="60F17CF0"/>
    <w:rsid w:val="60F900B6"/>
    <w:rsid w:val="61202FDD"/>
    <w:rsid w:val="615E5F63"/>
    <w:rsid w:val="61970898"/>
    <w:rsid w:val="61A34A9F"/>
    <w:rsid w:val="61A775B1"/>
    <w:rsid w:val="61A94EA1"/>
    <w:rsid w:val="61AC1FFD"/>
    <w:rsid w:val="61AE7913"/>
    <w:rsid w:val="61D30194"/>
    <w:rsid w:val="61E732AB"/>
    <w:rsid w:val="62012AD4"/>
    <w:rsid w:val="6210418D"/>
    <w:rsid w:val="622B2FCB"/>
    <w:rsid w:val="622D711D"/>
    <w:rsid w:val="625C50BE"/>
    <w:rsid w:val="625C563D"/>
    <w:rsid w:val="626262A9"/>
    <w:rsid w:val="627E7B09"/>
    <w:rsid w:val="62A029A1"/>
    <w:rsid w:val="62DA5336"/>
    <w:rsid w:val="62E95B79"/>
    <w:rsid w:val="62F54C8A"/>
    <w:rsid w:val="62FA7745"/>
    <w:rsid w:val="631F15B6"/>
    <w:rsid w:val="633D373F"/>
    <w:rsid w:val="633D6BB5"/>
    <w:rsid w:val="634024FD"/>
    <w:rsid w:val="64254F15"/>
    <w:rsid w:val="6430064A"/>
    <w:rsid w:val="64555A3C"/>
    <w:rsid w:val="645A1E2B"/>
    <w:rsid w:val="64812B6F"/>
    <w:rsid w:val="64832DED"/>
    <w:rsid w:val="64AC465A"/>
    <w:rsid w:val="64B63BDF"/>
    <w:rsid w:val="64C15D07"/>
    <w:rsid w:val="64C53CE6"/>
    <w:rsid w:val="64FB2EEB"/>
    <w:rsid w:val="651B59BB"/>
    <w:rsid w:val="654E7C57"/>
    <w:rsid w:val="656071F2"/>
    <w:rsid w:val="656F0747"/>
    <w:rsid w:val="657B33A8"/>
    <w:rsid w:val="6582360D"/>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073DC9"/>
    <w:rsid w:val="67214BDE"/>
    <w:rsid w:val="67264F96"/>
    <w:rsid w:val="67395F4D"/>
    <w:rsid w:val="67533E5C"/>
    <w:rsid w:val="67600811"/>
    <w:rsid w:val="67677545"/>
    <w:rsid w:val="676F4AF6"/>
    <w:rsid w:val="67881051"/>
    <w:rsid w:val="67A60B5B"/>
    <w:rsid w:val="67AA29A7"/>
    <w:rsid w:val="67BC021D"/>
    <w:rsid w:val="67EF7AB2"/>
    <w:rsid w:val="67F97F5F"/>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35DE8"/>
    <w:rsid w:val="69946E00"/>
    <w:rsid w:val="699A6627"/>
    <w:rsid w:val="69A51B41"/>
    <w:rsid w:val="69B44B73"/>
    <w:rsid w:val="69B83FDB"/>
    <w:rsid w:val="69D05230"/>
    <w:rsid w:val="69E30A73"/>
    <w:rsid w:val="69EE49D2"/>
    <w:rsid w:val="69F631C5"/>
    <w:rsid w:val="6A1B0B2A"/>
    <w:rsid w:val="6A36579A"/>
    <w:rsid w:val="6A3D00DF"/>
    <w:rsid w:val="6A453E4C"/>
    <w:rsid w:val="6AB50B28"/>
    <w:rsid w:val="6ABE279E"/>
    <w:rsid w:val="6AC36CE2"/>
    <w:rsid w:val="6AE10DD5"/>
    <w:rsid w:val="6AF41E64"/>
    <w:rsid w:val="6B0406CD"/>
    <w:rsid w:val="6B070110"/>
    <w:rsid w:val="6B150B8B"/>
    <w:rsid w:val="6BE647A0"/>
    <w:rsid w:val="6BEA24AB"/>
    <w:rsid w:val="6BF71B9E"/>
    <w:rsid w:val="6C111ED1"/>
    <w:rsid w:val="6C4D6722"/>
    <w:rsid w:val="6C517E18"/>
    <w:rsid w:val="6C612DCA"/>
    <w:rsid w:val="6C7F72AB"/>
    <w:rsid w:val="6D140A4E"/>
    <w:rsid w:val="6D1A3482"/>
    <w:rsid w:val="6D24302F"/>
    <w:rsid w:val="6D2679EA"/>
    <w:rsid w:val="6D2A2553"/>
    <w:rsid w:val="6D342CA5"/>
    <w:rsid w:val="6D443965"/>
    <w:rsid w:val="6D927255"/>
    <w:rsid w:val="6DC365FF"/>
    <w:rsid w:val="6DCB3903"/>
    <w:rsid w:val="6DEA61F3"/>
    <w:rsid w:val="6E181130"/>
    <w:rsid w:val="6E36024B"/>
    <w:rsid w:val="6E7406ED"/>
    <w:rsid w:val="6EAA43D2"/>
    <w:rsid w:val="6EC00106"/>
    <w:rsid w:val="6EDA0016"/>
    <w:rsid w:val="6EF81B03"/>
    <w:rsid w:val="6F5A09CD"/>
    <w:rsid w:val="6F920257"/>
    <w:rsid w:val="6FA53DE1"/>
    <w:rsid w:val="6FA54993"/>
    <w:rsid w:val="6FFC7355"/>
    <w:rsid w:val="70111DC0"/>
    <w:rsid w:val="702870D1"/>
    <w:rsid w:val="703A4195"/>
    <w:rsid w:val="70550CD2"/>
    <w:rsid w:val="70877D40"/>
    <w:rsid w:val="708E10B8"/>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9B7ABC"/>
    <w:rsid w:val="72A51DEC"/>
    <w:rsid w:val="72B217A2"/>
    <w:rsid w:val="72B946C0"/>
    <w:rsid w:val="72D03C09"/>
    <w:rsid w:val="72E50200"/>
    <w:rsid w:val="73452E97"/>
    <w:rsid w:val="73577178"/>
    <w:rsid w:val="736C1462"/>
    <w:rsid w:val="736E234A"/>
    <w:rsid w:val="738B5D82"/>
    <w:rsid w:val="739549D7"/>
    <w:rsid w:val="7397472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CE4179"/>
    <w:rsid w:val="74D24688"/>
    <w:rsid w:val="74F014AC"/>
    <w:rsid w:val="75131A17"/>
    <w:rsid w:val="75286991"/>
    <w:rsid w:val="7567236A"/>
    <w:rsid w:val="756E4B25"/>
    <w:rsid w:val="757E37DD"/>
    <w:rsid w:val="75851FCF"/>
    <w:rsid w:val="758F7C3A"/>
    <w:rsid w:val="75B710B1"/>
    <w:rsid w:val="75BE6E02"/>
    <w:rsid w:val="75FA143B"/>
    <w:rsid w:val="76102287"/>
    <w:rsid w:val="761D4AB8"/>
    <w:rsid w:val="7625730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085BF3"/>
    <w:rsid w:val="781465DE"/>
    <w:rsid w:val="781A123D"/>
    <w:rsid w:val="782D3D20"/>
    <w:rsid w:val="782F3F52"/>
    <w:rsid w:val="783B0F36"/>
    <w:rsid w:val="78542BE7"/>
    <w:rsid w:val="786D7FC9"/>
    <w:rsid w:val="787C4CCE"/>
    <w:rsid w:val="78874D6A"/>
    <w:rsid w:val="7889477A"/>
    <w:rsid w:val="788A7090"/>
    <w:rsid w:val="789C69A5"/>
    <w:rsid w:val="78A044D0"/>
    <w:rsid w:val="78CA4C57"/>
    <w:rsid w:val="78F27304"/>
    <w:rsid w:val="78F43658"/>
    <w:rsid w:val="79172EE1"/>
    <w:rsid w:val="79575B53"/>
    <w:rsid w:val="7977664C"/>
    <w:rsid w:val="79C26176"/>
    <w:rsid w:val="79D044EF"/>
    <w:rsid w:val="79E41D48"/>
    <w:rsid w:val="79F97D40"/>
    <w:rsid w:val="7A302CED"/>
    <w:rsid w:val="7A372BDF"/>
    <w:rsid w:val="7A4975F8"/>
    <w:rsid w:val="7A507665"/>
    <w:rsid w:val="7A5115E5"/>
    <w:rsid w:val="7A700F56"/>
    <w:rsid w:val="7A7F72F3"/>
    <w:rsid w:val="7A842803"/>
    <w:rsid w:val="7AA8430B"/>
    <w:rsid w:val="7AB01F9B"/>
    <w:rsid w:val="7AC4352C"/>
    <w:rsid w:val="7ADB33DD"/>
    <w:rsid w:val="7ADF4BE2"/>
    <w:rsid w:val="7B4531E8"/>
    <w:rsid w:val="7B532B54"/>
    <w:rsid w:val="7B92225E"/>
    <w:rsid w:val="7B971768"/>
    <w:rsid w:val="7BA303A3"/>
    <w:rsid w:val="7BB643B3"/>
    <w:rsid w:val="7BC65BA9"/>
    <w:rsid w:val="7BD46756"/>
    <w:rsid w:val="7BF859D1"/>
    <w:rsid w:val="7BFC7304"/>
    <w:rsid w:val="7C0B5CB2"/>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594F87"/>
    <w:rsid w:val="7F5A57C3"/>
    <w:rsid w:val="7F69341C"/>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asciiTheme="minorHAnsi" w:hAnsiTheme="minorHAnsi" w:cstheme="minorBidi"/>
      <w:kern w:val="2"/>
      <w:sz w:val="18"/>
      <w:szCs w:val="18"/>
    </w:rPr>
  </w:style>
  <w:style w:type="character" w:customStyle="1" w:styleId="7">
    <w:name w:val="页脚 字符"/>
    <w:basedOn w:val="5"/>
    <w:link w:val="2"/>
    <w:qFormat/>
    <w:uiPriority w:val="0"/>
    <w:rPr>
      <w:rFonts w:eastAsia="仿宋_GB2312" w:asciiTheme="minorHAnsi" w:hAnsiTheme="minorHAnsi" w:cstheme="minorBidi"/>
      <w:kern w:val="2"/>
      <w:sz w:val="18"/>
      <w:szCs w:val="18"/>
    </w:rPr>
  </w:style>
  <w:style w:type="paragraph" w:customStyle="1" w:styleId="8">
    <w:name w:val="Char Char Char Char Char Char Char Char Char Char Char Char Char Char Char Char Char Char Char Char Char Char Char Char Char Char Char Char Char Char2 Char"/>
    <w:basedOn w:val="1"/>
    <w:qFormat/>
    <w:uiPriority w:val="0"/>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1433</Words>
  <Characters>1479</Characters>
  <Lines>10</Lines>
  <Paragraphs>3</Paragraphs>
  <TotalTime>688</TotalTime>
  <ScaleCrop>false</ScaleCrop>
  <LinksUpToDate>false</LinksUpToDate>
  <CharactersWithSpaces>1498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2024-02-01T17:26:00Z</dcterms:created>
  <dc:creator>jyjcg</dc:creator>
  <cp:lastModifiedBy>Administrator</cp:lastModifiedBy>
  <cp:lastPrinted>2022-03-22T02:04:00Z</cp:lastPrinted>
  <dcterms:modified xsi:type="dcterms:W3CDTF">2024-07-19T02:29:12Z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53D29CCD5C404F4B81BD6FA1C8A218C2</vt:lpwstr>
  </property>
</Properties>
</file>